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BB50" w14:textId="403C23AB" w:rsidR="00937F03" w:rsidRPr="001B0B34" w:rsidRDefault="00962073" w:rsidP="001B0B34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1B0B34">
        <w:rPr>
          <w:b/>
          <w:bCs/>
          <w:noProof/>
          <w:sz w:val="24"/>
          <w:szCs w:val="24"/>
          <w:lang w:val="pt-BR"/>
        </w:rPr>
        <w:drawing>
          <wp:anchor distT="0" distB="0" distL="114300" distR="114300" simplePos="0" relativeHeight="251658752" behindDoc="1" locked="0" layoutInCell="1" allowOverlap="1" wp14:anchorId="71A66A13" wp14:editId="7C3E9C1B">
            <wp:simplePos x="0" y="0"/>
            <wp:positionH relativeFrom="column">
              <wp:posOffset>-588010</wp:posOffset>
            </wp:positionH>
            <wp:positionV relativeFrom="paragraph">
              <wp:posOffset>-999490</wp:posOffset>
            </wp:positionV>
            <wp:extent cx="791210" cy="773430"/>
            <wp:effectExtent l="0" t="0" r="8890" b="7620"/>
            <wp:wrapNone/>
            <wp:docPr id="10" name="Imagem 10" descr="ue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uer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B34">
        <w:rPr>
          <w:b/>
          <w:bCs/>
          <w:noProof/>
          <w:sz w:val="24"/>
          <w:szCs w:val="24"/>
          <w:lang w:val="pt-BR"/>
        </w:rPr>
        <w:drawing>
          <wp:anchor distT="0" distB="0" distL="114300" distR="114300" simplePos="0" relativeHeight="251655680" behindDoc="1" locked="0" layoutInCell="1" allowOverlap="1" wp14:anchorId="755BEA5A" wp14:editId="623A7754">
            <wp:simplePos x="0" y="0"/>
            <wp:positionH relativeFrom="margin">
              <wp:posOffset>5210810</wp:posOffset>
            </wp:positionH>
            <wp:positionV relativeFrom="margin">
              <wp:posOffset>-1094740</wp:posOffset>
            </wp:positionV>
            <wp:extent cx="1067435" cy="767715"/>
            <wp:effectExtent l="0" t="0" r="0" b="0"/>
            <wp:wrapNone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B34" w:rsidRPr="001B0B34">
        <w:rPr>
          <w:b/>
          <w:bCs/>
          <w:sz w:val="24"/>
          <w:szCs w:val="24"/>
          <w:lang w:val="pt-BR"/>
        </w:rPr>
        <w:t>AVALIAÇÃO PRÉVIA DO TRABALHO DE CONCLUSÃO FINAL DE CURSO</w:t>
      </w:r>
    </w:p>
    <w:p w14:paraId="1FA4D0CC" w14:textId="77777777" w:rsidR="001B0B34" w:rsidRPr="001B0B34" w:rsidRDefault="001B0B34" w:rsidP="001B0B34">
      <w:pPr>
        <w:spacing w:line="360" w:lineRule="auto"/>
        <w:jc w:val="center"/>
        <w:rPr>
          <w:sz w:val="24"/>
          <w:szCs w:val="24"/>
          <w:lang w:val="pt-BR"/>
        </w:rPr>
      </w:pPr>
    </w:p>
    <w:p w14:paraId="5A81C4ED" w14:textId="77BCE7FA" w:rsidR="00310AA8" w:rsidRDefault="00CC3A9C" w:rsidP="006D6B24">
      <w:pPr>
        <w:spacing w:line="360" w:lineRule="auto"/>
        <w:ind w:left="-42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</w:t>
      </w:r>
      <w:r w:rsidR="001B0B34">
        <w:rPr>
          <w:sz w:val="24"/>
          <w:szCs w:val="24"/>
          <w:lang w:val="pt-BR"/>
        </w:rPr>
        <w:t>A</w:t>
      </w:r>
      <w:r w:rsidR="001B0B34" w:rsidRPr="001B0B34">
        <w:rPr>
          <w:sz w:val="24"/>
          <w:szCs w:val="24"/>
          <w:lang w:val="pt-BR"/>
        </w:rPr>
        <w:t>valiador</w:t>
      </w:r>
      <w:r w:rsidR="001B0B34">
        <w:rPr>
          <w:sz w:val="24"/>
          <w:szCs w:val="24"/>
          <w:lang w:val="pt-BR"/>
        </w:rPr>
        <w:t>:</w:t>
      </w:r>
      <w:r w:rsidR="00AD092F">
        <w:rPr>
          <w:sz w:val="24"/>
          <w:szCs w:val="24"/>
          <w:lang w:val="pt-BR"/>
        </w:rPr>
        <w:t xml:space="preserve"> </w:t>
      </w:r>
    </w:p>
    <w:tbl>
      <w:tblPr>
        <w:tblStyle w:val="Tabelacomgrade"/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24"/>
      </w:tblGrid>
      <w:tr w:rsidR="001B0B34" w:rsidRPr="00AD092F" w14:paraId="34D93331" w14:textId="77777777" w:rsidTr="006D6B24">
        <w:tc>
          <w:tcPr>
            <w:tcW w:w="9357" w:type="dxa"/>
            <w:gridSpan w:val="2"/>
            <w:vAlign w:val="center"/>
          </w:tcPr>
          <w:p w14:paraId="396362FC" w14:textId="61AD7F8D" w:rsidR="001B0B34" w:rsidRDefault="00861D86" w:rsidP="00334C88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Aluno</w:t>
            </w:r>
            <w:r w:rsidR="001B0B34">
              <w:rPr>
                <w:sz w:val="24"/>
                <w:szCs w:val="24"/>
                <w:lang w:val="pt-BR"/>
              </w:rPr>
              <w:t xml:space="preserve">: </w:t>
            </w:r>
          </w:p>
        </w:tc>
      </w:tr>
      <w:tr w:rsidR="001B0B34" w:rsidRPr="00AD092F" w14:paraId="7297D351" w14:textId="77777777" w:rsidTr="006D6B24">
        <w:tc>
          <w:tcPr>
            <w:tcW w:w="9357" w:type="dxa"/>
            <w:gridSpan w:val="2"/>
            <w:vAlign w:val="center"/>
          </w:tcPr>
          <w:p w14:paraId="4B46B4ED" w14:textId="77777777" w:rsidR="001B0B34" w:rsidRDefault="001B0B34" w:rsidP="00334C88">
            <w:pPr>
              <w:rPr>
                <w:sz w:val="24"/>
                <w:szCs w:val="24"/>
                <w:lang w:val="pt-BR"/>
              </w:rPr>
            </w:pPr>
          </w:p>
        </w:tc>
      </w:tr>
      <w:tr w:rsidR="001B0B34" w14:paraId="54BAF6BA" w14:textId="77777777" w:rsidTr="006D6B24">
        <w:tc>
          <w:tcPr>
            <w:tcW w:w="4433" w:type="dxa"/>
            <w:vAlign w:val="center"/>
          </w:tcPr>
          <w:p w14:paraId="07237FDD" w14:textId="5926E230" w:rsidR="001B0B34" w:rsidRDefault="00AD092F" w:rsidP="00334C88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Matrícula:  </w:t>
            </w:r>
            <w:r w:rsidR="001B0B34">
              <w:rPr>
                <w:sz w:val="24"/>
                <w:szCs w:val="24"/>
                <w:lang w:val="pt-BR"/>
              </w:rPr>
              <w:t xml:space="preserve">                                                  </w:t>
            </w:r>
          </w:p>
        </w:tc>
        <w:tc>
          <w:tcPr>
            <w:tcW w:w="4924" w:type="dxa"/>
            <w:vAlign w:val="center"/>
          </w:tcPr>
          <w:p w14:paraId="0B8DA9E2" w14:textId="353305D1" w:rsidR="001B0B34" w:rsidRDefault="001B0B34" w:rsidP="00334C88">
            <w:pPr>
              <w:rPr>
                <w:sz w:val="24"/>
                <w:szCs w:val="24"/>
                <w:lang w:val="pt-BR"/>
              </w:rPr>
            </w:pPr>
          </w:p>
        </w:tc>
      </w:tr>
      <w:tr w:rsidR="001B0B34" w14:paraId="4AAC02E4" w14:textId="77777777" w:rsidTr="006D6B24">
        <w:tc>
          <w:tcPr>
            <w:tcW w:w="9357" w:type="dxa"/>
            <w:gridSpan w:val="2"/>
            <w:vAlign w:val="center"/>
          </w:tcPr>
          <w:p w14:paraId="51913506" w14:textId="77777777" w:rsidR="001B0B34" w:rsidRDefault="001B0B34" w:rsidP="00334C88">
            <w:pPr>
              <w:rPr>
                <w:sz w:val="24"/>
                <w:szCs w:val="24"/>
                <w:lang w:val="pt-BR"/>
              </w:rPr>
            </w:pPr>
          </w:p>
        </w:tc>
      </w:tr>
      <w:tr w:rsidR="001B0B34" w:rsidRPr="00AD092F" w14:paraId="1DA43EDC" w14:textId="77777777" w:rsidTr="006D6B24">
        <w:tc>
          <w:tcPr>
            <w:tcW w:w="9357" w:type="dxa"/>
            <w:gridSpan w:val="2"/>
            <w:vAlign w:val="center"/>
          </w:tcPr>
          <w:p w14:paraId="2652740E" w14:textId="58992C2D" w:rsidR="001B0B34" w:rsidRPr="00861D86" w:rsidRDefault="001B0B34" w:rsidP="00334C88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Título:</w:t>
            </w:r>
            <w:r w:rsidR="00004954">
              <w:rPr>
                <w:sz w:val="24"/>
                <w:szCs w:val="24"/>
                <w:lang w:val="pt-BR"/>
              </w:rPr>
              <w:t xml:space="preserve"> </w:t>
            </w:r>
          </w:p>
          <w:p w14:paraId="23981D2E" w14:textId="77777777" w:rsidR="001B0B34" w:rsidRDefault="001B0B34" w:rsidP="00334C88">
            <w:pPr>
              <w:rPr>
                <w:sz w:val="24"/>
                <w:szCs w:val="24"/>
                <w:lang w:val="pt-BR"/>
              </w:rPr>
            </w:pPr>
          </w:p>
        </w:tc>
      </w:tr>
      <w:tr w:rsidR="001B0B34" w:rsidRPr="00AD092F" w14:paraId="11E7FDC5" w14:textId="77777777" w:rsidTr="006D6B24">
        <w:tc>
          <w:tcPr>
            <w:tcW w:w="9357" w:type="dxa"/>
            <w:gridSpan w:val="2"/>
            <w:vAlign w:val="center"/>
          </w:tcPr>
          <w:p w14:paraId="143D6212" w14:textId="77777777" w:rsidR="001B0B34" w:rsidRDefault="001B0B34" w:rsidP="00334C88">
            <w:pPr>
              <w:rPr>
                <w:sz w:val="24"/>
                <w:szCs w:val="24"/>
                <w:lang w:val="pt-BR"/>
              </w:rPr>
            </w:pPr>
          </w:p>
        </w:tc>
      </w:tr>
      <w:tr w:rsidR="001B0B34" w14:paraId="0FEED844" w14:textId="77777777" w:rsidTr="006D6B24">
        <w:tc>
          <w:tcPr>
            <w:tcW w:w="9357" w:type="dxa"/>
            <w:gridSpan w:val="2"/>
            <w:vAlign w:val="center"/>
          </w:tcPr>
          <w:p w14:paraId="410C4CE6" w14:textId="3A3B50A9" w:rsidR="001B0B34" w:rsidRDefault="001B0B34" w:rsidP="00334C88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 de Encaminhamento:                                                     </w:t>
            </w:r>
          </w:p>
        </w:tc>
      </w:tr>
      <w:tr w:rsidR="001B0B34" w:rsidRPr="00AD092F" w14:paraId="5B7ADD02" w14:textId="77777777" w:rsidTr="006D6B24">
        <w:tc>
          <w:tcPr>
            <w:tcW w:w="9357" w:type="dxa"/>
            <w:gridSpan w:val="2"/>
            <w:vAlign w:val="center"/>
          </w:tcPr>
          <w:p w14:paraId="58EB71D5" w14:textId="006BF3F3" w:rsidR="001B0B34" w:rsidRPr="00E3333C" w:rsidRDefault="001B0B34" w:rsidP="00334C88">
            <w:pPr>
              <w:jc w:val="right"/>
              <w:rPr>
                <w:lang w:val="pt-BR"/>
              </w:rPr>
            </w:pPr>
            <w:r w:rsidRPr="00E3333C">
              <w:rPr>
                <w:b/>
                <w:bCs/>
                <w:i/>
                <w:iCs/>
                <w:lang w:val="pt-BR"/>
              </w:rPr>
              <w:t>(solicita-se parecer em 7 dias)</w:t>
            </w:r>
          </w:p>
        </w:tc>
      </w:tr>
    </w:tbl>
    <w:p w14:paraId="6B817182" w14:textId="68AEA6D4" w:rsidR="001B0B34" w:rsidRDefault="001B0B34" w:rsidP="001B0B34">
      <w:pPr>
        <w:spacing w:line="360" w:lineRule="auto"/>
        <w:ind w:left="-207"/>
        <w:jc w:val="both"/>
        <w:rPr>
          <w:sz w:val="24"/>
          <w:szCs w:val="24"/>
          <w:lang w:val="pt-BR"/>
        </w:rPr>
      </w:pPr>
    </w:p>
    <w:p w14:paraId="5B00F52F" w14:textId="5FA97615" w:rsidR="001B0B34" w:rsidRDefault="001B0B34" w:rsidP="006D6B24">
      <w:pPr>
        <w:spacing w:line="360" w:lineRule="auto"/>
        <w:ind w:left="-42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Sobre o trabalho em análise, por favor, responda:</w:t>
      </w:r>
    </w:p>
    <w:tbl>
      <w:tblPr>
        <w:tblStyle w:val="Tabelacomgrade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78"/>
        <w:gridCol w:w="1369"/>
        <w:gridCol w:w="1370"/>
        <w:gridCol w:w="1322"/>
        <w:gridCol w:w="1418"/>
      </w:tblGrid>
      <w:tr w:rsidR="00F91C3F" w14:paraId="7DD3535A" w14:textId="77777777" w:rsidTr="006D6B24">
        <w:tc>
          <w:tcPr>
            <w:tcW w:w="3878" w:type="dxa"/>
            <w:vMerge w:val="restart"/>
            <w:vAlign w:val="center"/>
          </w:tcPr>
          <w:p w14:paraId="73D4C466" w14:textId="002F5C4F" w:rsidR="00F91C3F" w:rsidRPr="00F91C3F" w:rsidRDefault="00F91C3F" w:rsidP="00BA57E1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F91C3F">
              <w:rPr>
                <w:b/>
                <w:bCs/>
                <w:sz w:val="24"/>
                <w:szCs w:val="24"/>
                <w:lang w:val="pt-BR"/>
              </w:rPr>
              <w:t>TÓPICOS</w:t>
            </w:r>
          </w:p>
        </w:tc>
        <w:tc>
          <w:tcPr>
            <w:tcW w:w="5479" w:type="dxa"/>
            <w:gridSpan w:val="4"/>
            <w:vAlign w:val="center"/>
          </w:tcPr>
          <w:p w14:paraId="0A3712A7" w14:textId="74E4172C" w:rsidR="00F91C3F" w:rsidRPr="001B0B34" w:rsidRDefault="00F91C3F" w:rsidP="00BA57E1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1B0B34">
              <w:rPr>
                <w:b/>
                <w:bCs/>
                <w:sz w:val="24"/>
                <w:szCs w:val="24"/>
                <w:lang w:val="pt-BR"/>
              </w:rPr>
              <w:t>PONTUAÇÃO</w:t>
            </w:r>
            <w:r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F91C3F">
              <w:rPr>
                <w:sz w:val="24"/>
                <w:szCs w:val="24"/>
                <w:lang w:val="pt-BR"/>
              </w:rPr>
              <w:t>(marcar com x)</w:t>
            </w:r>
          </w:p>
        </w:tc>
      </w:tr>
      <w:tr w:rsidR="00F91C3F" w14:paraId="2020F696" w14:textId="77777777" w:rsidTr="006D6B24">
        <w:tc>
          <w:tcPr>
            <w:tcW w:w="3878" w:type="dxa"/>
            <w:vMerge/>
            <w:vAlign w:val="center"/>
          </w:tcPr>
          <w:p w14:paraId="2F3196DD" w14:textId="77777777" w:rsidR="00F91C3F" w:rsidRDefault="00F91C3F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69" w:type="dxa"/>
            <w:vAlign w:val="center"/>
          </w:tcPr>
          <w:p w14:paraId="1C7556CF" w14:textId="3B0E3EC9" w:rsidR="00F91C3F" w:rsidRPr="00F91C3F" w:rsidRDefault="00F91C3F" w:rsidP="00BA57E1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F91C3F">
              <w:rPr>
                <w:b/>
                <w:bCs/>
                <w:sz w:val="24"/>
                <w:szCs w:val="24"/>
                <w:lang w:val="pt-BR"/>
              </w:rPr>
              <w:t>Excelente</w:t>
            </w:r>
          </w:p>
        </w:tc>
        <w:tc>
          <w:tcPr>
            <w:tcW w:w="1370" w:type="dxa"/>
            <w:vAlign w:val="center"/>
          </w:tcPr>
          <w:p w14:paraId="5C8FF15B" w14:textId="745BAEB9" w:rsidR="00F91C3F" w:rsidRPr="00F91C3F" w:rsidRDefault="00F91C3F" w:rsidP="00BA57E1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F91C3F">
              <w:rPr>
                <w:b/>
                <w:bCs/>
                <w:sz w:val="24"/>
                <w:szCs w:val="24"/>
                <w:lang w:val="pt-BR"/>
              </w:rPr>
              <w:t>Bom</w:t>
            </w:r>
          </w:p>
        </w:tc>
        <w:tc>
          <w:tcPr>
            <w:tcW w:w="1322" w:type="dxa"/>
            <w:vAlign w:val="center"/>
          </w:tcPr>
          <w:p w14:paraId="192B05B4" w14:textId="438CF581" w:rsidR="00F91C3F" w:rsidRPr="00F91C3F" w:rsidRDefault="00F91C3F" w:rsidP="00BA57E1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F91C3F">
              <w:rPr>
                <w:b/>
                <w:bCs/>
                <w:sz w:val="24"/>
                <w:szCs w:val="24"/>
                <w:lang w:val="pt-BR"/>
              </w:rPr>
              <w:t>Regular</w:t>
            </w:r>
          </w:p>
        </w:tc>
        <w:tc>
          <w:tcPr>
            <w:tcW w:w="1418" w:type="dxa"/>
            <w:vAlign w:val="center"/>
          </w:tcPr>
          <w:p w14:paraId="22869579" w14:textId="59CB0188" w:rsidR="00F91C3F" w:rsidRPr="00F91C3F" w:rsidRDefault="00F91C3F" w:rsidP="00BA57E1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F91C3F">
              <w:rPr>
                <w:b/>
                <w:bCs/>
                <w:sz w:val="24"/>
                <w:szCs w:val="24"/>
                <w:lang w:val="pt-BR"/>
              </w:rPr>
              <w:t>Insuficiente</w:t>
            </w:r>
          </w:p>
        </w:tc>
      </w:tr>
      <w:tr w:rsidR="001B0B34" w:rsidRPr="00AD092F" w14:paraId="0919C966" w14:textId="77777777" w:rsidTr="006D6B24">
        <w:tc>
          <w:tcPr>
            <w:tcW w:w="3878" w:type="dxa"/>
            <w:vAlign w:val="center"/>
          </w:tcPr>
          <w:p w14:paraId="2BA091BD" w14:textId="0602CFE5" w:rsidR="001B0B34" w:rsidRDefault="00F91C3F" w:rsidP="00BA57E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Qualidade do Resumo e do Abstract</w:t>
            </w:r>
          </w:p>
        </w:tc>
        <w:tc>
          <w:tcPr>
            <w:tcW w:w="1369" w:type="dxa"/>
            <w:vAlign w:val="center"/>
          </w:tcPr>
          <w:p w14:paraId="4A03D0CF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vAlign w:val="center"/>
          </w:tcPr>
          <w:p w14:paraId="0F6E642D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2" w:type="dxa"/>
            <w:vAlign w:val="center"/>
          </w:tcPr>
          <w:p w14:paraId="1905D70F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0182395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1B0B34" w:rsidRPr="00AD092F" w14:paraId="4067ABA0" w14:textId="77777777" w:rsidTr="006D6B24">
        <w:tc>
          <w:tcPr>
            <w:tcW w:w="3878" w:type="dxa"/>
            <w:vAlign w:val="center"/>
          </w:tcPr>
          <w:p w14:paraId="3D4FFF5C" w14:textId="30FB89DC" w:rsidR="001B0B34" w:rsidRDefault="00F91C3F" w:rsidP="00BA57E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Relevância do tema do estudo</w:t>
            </w:r>
          </w:p>
        </w:tc>
        <w:tc>
          <w:tcPr>
            <w:tcW w:w="1369" w:type="dxa"/>
            <w:vAlign w:val="center"/>
          </w:tcPr>
          <w:p w14:paraId="410433D4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vAlign w:val="center"/>
          </w:tcPr>
          <w:p w14:paraId="594529D3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2" w:type="dxa"/>
            <w:vAlign w:val="center"/>
          </w:tcPr>
          <w:p w14:paraId="4D626D60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540AE107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1B0B34" w14:paraId="07862DCF" w14:textId="77777777" w:rsidTr="006D6B24">
        <w:tc>
          <w:tcPr>
            <w:tcW w:w="3878" w:type="dxa"/>
            <w:vAlign w:val="center"/>
          </w:tcPr>
          <w:p w14:paraId="642FEA0C" w14:textId="0E228516" w:rsidR="001B0B34" w:rsidRDefault="00F91C3F" w:rsidP="00BA57E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Atualização da literatura</w:t>
            </w:r>
          </w:p>
        </w:tc>
        <w:tc>
          <w:tcPr>
            <w:tcW w:w="1369" w:type="dxa"/>
            <w:vAlign w:val="center"/>
          </w:tcPr>
          <w:p w14:paraId="1D32AECB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vAlign w:val="center"/>
          </w:tcPr>
          <w:p w14:paraId="3C6872D2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2" w:type="dxa"/>
            <w:vAlign w:val="center"/>
          </w:tcPr>
          <w:p w14:paraId="0E09AA4C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3D6EE71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1B0B34" w14:paraId="3904292B" w14:textId="77777777" w:rsidTr="006D6B24">
        <w:tc>
          <w:tcPr>
            <w:tcW w:w="3878" w:type="dxa"/>
            <w:vAlign w:val="center"/>
          </w:tcPr>
          <w:p w14:paraId="41981FFD" w14:textId="1E1B16BC" w:rsidR="001B0B34" w:rsidRDefault="006D6B24" w:rsidP="00BA57E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Metodologia </w:t>
            </w:r>
          </w:p>
        </w:tc>
        <w:tc>
          <w:tcPr>
            <w:tcW w:w="1369" w:type="dxa"/>
            <w:vAlign w:val="center"/>
          </w:tcPr>
          <w:p w14:paraId="040FF2D2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vAlign w:val="center"/>
          </w:tcPr>
          <w:p w14:paraId="72E327D2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2" w:type="dxa"/>
            <w:vAlign w:val="center"/>
          </w:tcPr>
          <w:p w14:paraId="0F7B92B6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2B8077E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D6B24" w14:paraId="01093BFD" w14:textId="77777777" w:rsidTr="006D6B24">
        <w:tc>
          <w:tcPr>
            <w:tcW w:w="3878" w:type="dxa"/>
            <w:vAlign w:val="center"/>
          </w:tcPr>
          <w:p w14:paraId="3A7C0003" w14:textId="7C2A3BA0" w:rsidR="006D6B24" w:rsidRDefault="006D6B24" w:rsidP="00BA57E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Análise estatística</w:t>
            </w:r>
          </w:p>
        </w:tc>
        <w:tc>
          <w:tcPr>
            <w:tcW w:w="1369" w:type="dxa"/>
            <w:vAlign w:val="center"/>
          </w:tcPr>
          <w:p w14:paraId="421943CA" w14:textId="77777777" w:rsidR="006D6B24" w:rsidRDefault="006D6B2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vAlign w:val="center"/>
          </w:tcPr>
          <w:p w14:paraId="5E4A67E9" w14:textId="77777777" w:rsidR="006D6B24" w:rsidRDefault="006D6B2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2" w:type="dxa"/>
            <w:vAlign w:val="center"/>
          </w:tcPr>
          <w:p w14:paraId="67813314" w14:textId="77777777" w:rsidR="006D6B24" w:rsidRDefault="006D6B2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62917382" w14:textId="77777777" w:rsidR="006D6B24" w:rsidRDefault="006D6B2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1B0B34" w14:paraId="0F5380E1" w14:textId="77777777" w:rsidTr="006D6B24">
        <w:tc>
          <w:tcPr>
            <w:tcW w:w="3878" w:type="dxa"/>
            <w:vAlign w:val="center"/>
          </w:tcPr>
          <w:p w14:paraId="6FAC1988" w14:textId="5EA7C078" w:rsidR="001B0B34" w:rsidRDefault="006D6B24" w:rsidP="00BA57E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Apresentação dos resultados</w:t>
            </w:r>
          </w:p>
        </w:tc>
        <w:tc>
          <w:tcPr>
            <w:tcW w:w="1369" w:type="dxa"/>
            <w:vAlign w:val="center"/>
          </w:tcPr>
          <w:p w14:paraId="385C581D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vAlign w:val="center"/>
          </w:tcPr>
          <w:p w14:paraId="49AD24FB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2" w:type="dxa"/>
            <w:vAlign w:val="center"/>
          </w:tcPr>
          <w:p w14:paraId="12707FDD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00E5EA20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1B0B34" w14:paraId="56961665" w14:textId="77777777" w:rsidTr="006D6B24">
        <w:tc>
          <w:tcPr>
            <w:tcW w:w="3878" w:type="dxa"/>
            <w:vAlign w:val="center"/>
          </w:tcPr>
          <w:p w14:paraId="1183F482" w14:textId="48AB5615" w:rsidR="001B0B34" w:rsidRDefault="006D6B24" w:rsidP="00BA57E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Abrangência da discussão</w:t>
            </w:r>
          </w:p>
        </w:tc>
        <w:tc>
          <w:tcPr>
            <w:tcW w:w="1369" w:type="dxa"/>
            <w:vAlign w:val="center"/>
          </w:tcPr>
          <w:p w14:paraId="0E47EA1F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vAlign w:val="center"/>
          </w:tcPr>
          <w:p w14:paraId="77ED5CA5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2" w:type="dxa"/>
            <w:vAlign w:val="center"/>
          </w:tcPr>
          <w:p w14:paraId="68082308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B34E085" w14:textId="77777777" w:rsidR="001B0B34" w:rsidRDefault="001B0B3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D6B24" w14:paraId="6C50B74C" w14:textId="77777777" w:rsidTr="006D6B24">
        <w:tc>
          <w:tcPr>
            <w:tcW w:w="3878" w:type="dxa"/>
            <w:vAlign w:val="center"/>
          </w:tcPr>
          <w:p w14:paraId="11AA1E17" w14:textId="39D72E85" w:rsidR="006D6B24" w:rsidRPr="006D6B24" w:rsidRDefault="006D6B24" w:rsidP="00BA57E1">
            <w:pPr>
              <w:rPr>
                <w:sz w:val="24"/>
                <w:szCs w:val="24"/>
                <w:lang w:val="pt-BR"/>
              </w:rPr>
            </w:pPr>
            <w:r w:rsidRPr="006D6B24">
              <w:rPr>
                <w:sz w:val="24"/>
                <w:szCs w:val="24"/>
                <w:lang w:val="pt-BR"/>
              </w:rPr>
              <w:t>Tendência</w:t>
            </w:r>
          </w:p>
        </w:tc>
        <w:tc>
          <w:tcPr>
            <w:tcW w:w="1369" w:type="dxa"/>
            <w:vAlign w:val="center"/>
          </w:tcPr>
          <w:p w14:paraId="465115B9" w14:textId="77777777" w:rsidR="006D6B24" w:rsidRDefault="006D6B2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vAlign w:val="center"/>
          </w:tcPr>
          <w:p w14:paraId="2FBB2AFB" w14:textId="77777777" w:rsidR="006D6B24" w:rsidRDefault="006D6B2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2" w:type="dxa"/>
            <w:vAlign w:val="center"/>
          </w:tcPr>
          <w:p w14:paraId="3A6CB1AE" w14:textId="77777777" w:rsidR="006D6B24" w:rsidRDefault="006D6B2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76E93986" w14:textId="77777777" w:rsidR="006D6B24" w:rsidRDefault="006D6B24" w:rsidP="00BA57E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78BC001C" w14:textId="77777777" w:rsidR="001B0B34" w:rsidRDefault="001B0B34" w:rsidP="001B0B34">
      <w:pPr>
        <w:spacing w:line="360" w:lineRule="auto"/>
        <w:ind w:left="-207"/>
        <w:jc w:val="both"/>
        <w:rPr>
          <w:sz w:val="24"/>
          <w:szCs w:val="24"/>
          <w:lang w:val="pt-BR"/>
        </w:rPr>
      </w:pPr>
    </w:p>
    <w:tbl>
      <w:tblPr>
        <w:tblStyle w:val="Tabelacomgrade"/>
        <w:tblW w:w="9357" w:type="dxa"/>
        <w:tblInd w:w="-3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6D6B24" w:rsidRPr="00AD092F" w14:paraId="6C18C55D" w14:textId="77777777" w:rsidTr="00BA57E1">
        <w:tc>
          <w:tcPr>
            <w:tcW w:w="9357" w:type="dxa"/>
          </w:tcPr>
          <w:p w14:paraId="43032E6C" w14:textId="53AA4B59" w:rsidR="006D6B24" w:rsidRPr="006D6B24" w:rsidRDefault="006D6B24" w:rsidP="00BA57E1">
            <w:pPr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D6B24">
              <w:rPr>
                <w:b/>
                <w:bCs/>
                <w:sz w:val="24"/>
                <w:szCs w:val="24"/>
                <w:lang w:val="pt-BR"/>
              </w:rPr>
              <w:t>RECOMENDAÇÃO À CPG DO MPSMLTF:</w:t>
            </w:r>
          </w:p>
        </w:tc>
      </w:tr>
      <w:tr w:rsidR="006D6B24" w:rsidRPr="00AD092F" w14:paraId="179B58C3" w14:textId="77777777" w:rsidTr="00BA57E1">
        <w:tc>
          <w:tcPr>
            <w:tcW w:w="9357" w:type="dxa"/>
          </w:tcPr>
          <w:p w14:paraId="0D5882B7" w14:textId="77777777" w:rsidR="006D6B24" w:rsidRDefault="006D6B24" w:rsidP="00BA57E1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D6B24" w:rsidRPr="00AD092F" w14:paraId="129C70FD" w14:textId="77777777" w:rsidTr="00BA57E1">
        <w:tc>
          <w:tcPr>
            <w:tcW w:w="9357" w:type="dxa"/>
          </w:tcPr>
          <w:p w14:paraId="3DA8DFBF" w14:textId="20425A16" w:rsidR="006D6B24" w:rsidRDefault="006D6B24" w:rsidP="00BA57E1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[   ] Trabalho final de curso aceito sem modificações;</w:t>
            </w:r>
          </w:p>
        </w:tc>
      </w:tr>
      <w:tr w:rsidR="006D6B24" w:rsidRPr="00AD092F" w14:paraId="2E6CDCD1" w14:textId="77777777" w:rsidTr="00BA57E1">
        <w:tc>
          <w:tcPr>
            <w:tcW w:w="9357" w:type="dxa"/>
          </w:tcPr>
          <w:p w14:paraId="16A76225" w14:textId="34724EB6" w:rsidR="006D6B24" w:rsidRDefault="006D6B24" w:rsidP="00BA57E1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[   ] Pequenas modificações no texto devem ser feitas, sem nova análise;</w:t>
            </w:r>
          </w:p>
        </w:tc>
      </w:tr>
      <w:tr w:rsidR="006D6B24" w:rsidRPr="00AD092F" w14:paraId="7A12DEB2" w14:textId="77777777" w:rsidTr="00BA57E1">
        <w:tc>
          <w:tcPr>
            <w:tcW w:w="9357" w:type="dxa"/>
          </w:tcPr>
          <w:p w14:paraId="215FFA52" w14:textId="286F7BFF" w:rsidR="006D6B24" w:rsidRDefault="006D6B24" w:rsidP="00BA57E1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[   ]</w:t>
            </w:r>
            <w:r w:rsidR="00E3333C">
              <w:rPr>
                <w:sz w:val="24"/>
                <w:szCs w:val="24"/>
                <w:lang w:val="pt-BR"/>
              </w:rPr>
              <w:t xml:space="preserve"> Modificações substanciais e/ou novos experimentos são necessários, nova análise deve ser feita após modificações;</w:t>
            </w:r>
          </w:p>
        </w:tc>
      </w:tr>
      <w:tr w:rsidR="006D6B24" w:rsidRPr="00AD092F" w14:paraId="4603B2BE" w14:textId="77777777" w:rsidTr="00BA57E1">
        <w:tc>
          <w:tcPr>
            <w:tcW w:w="9357" w:type="dxa"/>
          </w:tcPr>
          <w:p w14:paraId="40F65ABC" w14:textId="002BD7BE" w:rsidR="006D6B24" w:rsidRDefault="006D6B24" w:rsidP="00BA57E1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[   ]</w:t>
            </w:r>
            <w:r w:rsidR="00E3333C">
              <w:rPr>
                <w:sz w:val="24"/>
                <w:szCs w:val="24"/>
                <w:lang w:val="pt-BR"/>
              </w:rPr>
              <w:t>Trabalho  final de curso rejeitado</w:t>
            </w:r>
          </w:p>
        </w:tc>
      </w:tr>
    </w:tbl>
    <w:p w14:paraId="0CC83D57" w14:textId="32C68E4E" w:rsidR="001B0B34" w:rsidRDefault="00BA57E1" w:rsidP="001B0B34">
      <w:pPr>
        <w:spacing w:line="360" w:lineRule="auto"/>
        <w:ind w:left="-20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</w:p>
    <w:p w14:paraId="064E11B8" w14:textId="0E01AE72" w:rsidR="00BA57E1" w:rsidRDefault="00493AE6" w:rsidP="00BA57E1">
      <w:pPr>
        <w:spacing w:line="360" w:lineRule="auto"/>
        <w:ind w:left="-207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Data:      /      / 202</w:t>
      </w:r>
      <w:r w:rsidR="00C44D54">
        <w:rPr>
          <w:sz w:val="24"/>
          <w:szCs w:val="24"/>
          <w:lang w:val="pt-BR"/>
        </w:rPr>
        <w:t>4</w:t>
      </w:r>
      <w:bookmarkStart w:id="0" w:name="_GoBack"/>
      <w:bookmarkEnd w:id="0"/>
      <w:r w:rsidR="00DE2D71">
        <w:rPr>
          <w:sz w:val="24"/>
          <w:szCs w:val="24"/>
          <w:lang w:val="pt-BR"/>
        </w:rPr>
        <w:t>.</w:t>
      </w:r>
    </w:p>
    <w:p w14:paraId="7903C460" w14:textId="20919DF9" w:rsidR="00BA57E1" w:rsidRDefault="00BA57E1" w:rsidP="00BA57E1">
      <w:pPr>
        <w:spacing w:line="360" w:lineRule="auto"/>
        <w:ind w:left="-207"/>
        <w:jc w:val="right"/>
        <w:rPr>
          <w:sz w:val="24"/>
          <w:szCs w:val="24"/>
          <w:lang w:val="pt-BR"/>
        </w:rPr>
      </w:pPr>
    </w:p>
    <w:p w14:paraId="0D66201E" w14:textId="77777777" w:rsidR="00BA57E1" w:rsidRDefault="00BA57E1" w:rsidP="00BA57E1">
      <w:pPr>
        <w:spacing w:line="360" w:lineRule="auto"/>
        <w:ind w:left="-207"/>
        <w:jc w:val="right"/>
        <w:rPr>
          <w:sz w:val="24"/>
          <w:szCs w:val="24"/>
          <w:lang w:val="pt-BR"/>
        </w:rPr>
      </w:pPr>
    </w:p>
    <w:p w14:paraId="2EF555F1" w14:textId="7DDA052D" w:rsidR="00BA57E1" w:rsidRDefault="00BA57E1" w:rsidP="00BA57E1">
      <w:pPr>
        <w:ind w:left="-207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___________________________________________________</w:t>
      </w:r>
    </w:p>
    <w:p w14:paraId="3D1BE17E" w14:textId="1AA3A50E" w:rsidR="00836921" w:rsidRPr="001B0B34" w:rsidRDefault="00BA57E1" w:rsidP="00BA57E1">
      <w:pPr>
        <w:ind w:left="-207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parecerista e matrícula (se for da UERJ)</w:t>
      </w:r>
    </w:p>
    <w:sectPr w:rsidR="00836921" w:rsidRPr="001B0B34" w:rsidSect="0025331A">
      <w:headerReference w:type="default" r:id="rId9"/>
      <w:pgSz w:w="11906" w:h="16838"/>
      <w:pgMar w:top="181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C66E" w14:textId="77777777" w:rsidR="00A40BC0" w:rsidRDefault="00A40BC0" w:rsidP="00937F03">
      <w:r>
        <w:separator/>
      </w:r>
    </w:p>
  </w:endnote>
  <w:endnote w:type="continuationSeparator" w:id="0">
    <w:p w14:paraId="462F9AAE" w14:textId="77777777" w:rsidR="00A40BC0" w:rsidRDefault="00A40BC0" w:rsidP="0093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52317" w14:textId="77777777" w:rsidR="00A40BC0" w:rsidRDefault="00A40BC0" w:rsidP="00937F03">
      <w:r>
        <w:separator/>
      </w:r>
    </w:p>
  </w:footnote>
  <w:footnote w:type="continuationSeparator" w:id="0">
    <w:p w14:paraId="576F63CC" w14:textId="77777777" w:rsidR="00A40BC0" w:rsidRDefault="00A40BC0" w:rsidP="0093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7ADF" w14:textId="77777777" w:rsidR="00937F03" w:rsidRPr="00937F03" w:rsidRDefault="00937F03" w:rsidP="00937F03">
    <w:pPr>
      <w:ind w:left="-567"/>
      <w:jc w:val="center"/>
      <w:rPr>
        <w:rStyle w:val="Forte"/>
        <w:rFonts w:ascii="Arial" w:hAnsi="Arial"/>
        <w:sz w:val="24"/>
        <w:szCs w:val="24"/>
        <w:lang w:val="pt-BR"/>
      </w:rPr>
    </w:pPr>
    <w:r w:rsidRPr="00937F03">
      <w:rPr>
        <w:rStyle w:val="Forte"/>
        <w:rFonts w:ascii="Arial" w:hAnsi="Arial"/>
        <w:sz w:val="24"/>
        <w:szCs w:val="24"/>
        <w:lang w:val="pt-BR"/>
      </w:rPr>
      <w:t xml:space="preserve">MESTRADO PROFISSIONAL – SAÚDE, </w:t>
    </w:r>
  </w:p>
  <w:p w14:paraId="563A7E59" w14:textId="77777777" w:rsidR="00937F03" w:rsidRPr="00937F03" w:rsidRDefault="00937F03" w:rsidP="00937F03">
    <w:pPr>
      <w:ind w:left="-567"/>
      <w:jc w:val="center"/>
      <w:rPr>
        <w:sz w:val="24"/>
        <w:szCs w:val="24"/>
        <w:lang w:val="pt-BR"/>
      </w:rPr>
    </w:pPr>
    <w:r w:rsidRPr="00937F03">
      <w:rPr>
        <w:rStyle w:val="Forte"/>
        <w:rFonts w:ascii="Arial" w:hAnsi="Arial"/>
        <w:sz w:val="24"/>
        <w:szCs w:val="24"/>
        <w:lang w:val="pt-BR"/>
      </w:rPr>
      <w:t xml:space="preserve">        MEDICINA LABORATORIAL E TECNOLOGIA FORENSE</w:t>
    </w:r>
  </w:p>
  <w:p w14:paraId="3B5E7409" w14:textId="0D741CE6" w:rsidR="00F91C3F" w:rsidRDefault="00937F03" w:rsidP="00F91C3F">
    <w:pPr>
      <w:ind w:left="1701"/>
      <w:jc w:val="both"/>
      <w:rPr>
        <w:sz w:val="18"/>
        <w:szCs w:val="18"/>
        <w:lang w:val="pt-BR"/>
      </w:rPr>
    </w:pPr>
    <w:r w:rsidRPr="00937F03">
      <w:rPr>
        <w:rFonts w:ascii="Arial" w:hAnsi="Arial"/>
        <w:sz w:val="18"/>
        <w:szCs w:val="18"/>
        <w:lang w:val="pt-BR"/>
      </w:rPr>
      <w:t>INSTITUTO DE BIOLOGIA ROBERTO ALC</w:t>
    </w:r>
    <w:r w:rsidR="00CC3A9C">
      <w:rPr>
        <w:rFonts w:ascii="Arial" w:hAnsi="Arial"/>
        <w:sz w:val="18"/>
        <w:szCs w:val="18"/>
        <w:lang w:val="pt-BR"/>
      </w:rPr>
      <w:t>Â</w:t>
    </w:r>
    <w:r w:rsidRPr="00937F03">
      <w:rPr>
        <w:rFonts w:ascii="Arial" w:hAnsi="Arial"/>
        <w:sz w:val="18"/>
        <w:szCs w:val="18"/>
        <w:lang w:val="pt-BR"/>
      </w:rPr>
      <w:t>NTARA GOMES</w:t>
    </w:r>
  </w:p>
  <w:p w14:paraId="1FEE3E6C" w14:textId="7094CDE0" w:rsidR="00937F03" w:rsidRPr="0017283A" w:rsidRDefault="00480D63" w:rsidP="00937F03">
    <w:pPr>
      <w:rPr>
        <w:rFonts w:ascii="Arial" w:hAnsi="Arial"/>
        <w:b/>
        <w:sz w:val="22"/>
        <w:szCs w:val="22"/>
        <w:lang w:val="pt-BR"/>
      </w:rPr>
    </w:pPr>
    <w:r>
      <w:rPr>
        <w:rFonts w:ascii="Arial" w:hAnsi="Arial"/>
        <w:b/>
        <w:sz w:val="22"/>
        <w:szCs w:val="22"/>
        <w:lang w:val="pt-BR"/>
      </w:rPr>
      <w:t xml:space="preserve">             </w:t>
    </w:r>
  </w:p>
  <w:p w14:paraId="11DD7108" w14:textId="77777777" w:rsidR="00937F03" w:rsidRPr="00937F03" w:rsidRDefault="00937F03" w:rsidP="00937F03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1FE6"/>
    <w:multiLevelType w:val="hybridMultilevel"/>
    <w:tmpl w:val="2572F6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41C1"/>
    <w:multiLevelType w:val="hybridMultilevel"/>
    <w:tmpl w:val="022ED7FC"/>
    <w:lvl w:ilvl="0" w:tplc="CF92A3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03"/>
    <w:rsid w:val="00004954"/>
    <w:rsid w:val="000104CE"/>
    <w:rsid w:val="00016996"/>
    <w:rsid w:val="00077CD2"/>
    <w:rsid w:val="000F5C7B"/>
    <w:rsid w:val="00117BD1"/>
    <w:rsid w:val="001342B4"/>
    <w:rsid w:val="0017283A"/>
    <w:rsid w:val="00174AA7"/>
    <w:rsid w:val="001B0B34"/>
    <w:rsid w:val="001E4A71"/>
    <w:rsid w:val="002038E0"/>
    <w:rsid w:val="00252A4B"/>
    <w:rsid w:val="0025331A"/>
    <w:rsid w:val="00266BE7"/>
    <w:rsid w:val="00310AA8"/>
    <w:rsid w:val="003125BB"/>
    <w:rsid w:val="00334C88"/>
    <w:rsid w:val="003D2D13"/>
    <w:rsid w:val="00480D63"/>
    <w:rsid w:val="004909A2"/>
    <w:rsid w:val="00493AE6"/>
    <w:rsid w:val="004D3CEC"/>
    <w:rsid w:val="004F25B1"/>
    <w:rsid w:val="004F369B"/>
    <w:rsid w:val="0056160A"/>
    <w:rsid w:val="0061489E"/>
    <w:rsid w:val="006222F8"/>
    <w:rsid w:val="00654F6C"/>
    <w:rsid w:val="006569D0"/>
    <w:rsid w:val="006D6B24"/>
    <w:rsid w:val="006E2CB2"/>
    <w:rsid w:val="00730EA2"/>
    <w:rsid w:val="007757D2"/>
    <w:rsid w:val="007764F1"/>
    <w:rsid w:val="00836921"/>
    <w:rsid w:val="00861D86"/>
    <w:rsid w:val="00892FFA"/>
    <w:rsid w:val="00937F03"/>
    <w:rsid w:val="00953147"/>
    <w:rsid w:val="0095420C"/>
    <w:rsid w:val="00962073"/>
    <w:rsid w:val="009839C1"/>
    <w:rsid w:val="00985F83"/>
    <w:rsid w:val="00A40BC0"/>
    <w:rsid w:val="00A646AF"/>
    <w:rsid w:val="00AD092F"/>
    <w:rsid w:val="00AD676A"/>
    <w:rsid w:val="00B75D5E"/>
    <w:rsid w:val="00B8276E"/>
    <w:rsid w:val="00BA57E1"/>
    <w:rsid w:val="00C00727"/>
    <w:rsid w:val="00C20917"/>
    <w:rsid w:val="00C279D5"/>
    <w:rsid w:val="00C44D54"/>
    <w:rsid w:val="00CC3A9C"/>
    <w:rsid w:val="00D5507A"/>
    <w:rsid w:val="00DE2D71"/>
    <w:rsid w:val="00E3333C"/>
    <w:rsid w:val="00F91C3F"/>
    <w:rsid w:val="00FA3F46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5673E"/>
  <w15:docId w15:val="{B4FAE635-1EFB-4C28-B417-2E119755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03"/>
    <w:rPr>
      <w:rFonts w:ascii="Times New Roman" w:eastAsia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37F03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937F03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F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7F03"/>
    <w:rPr>
      <w:rFonts w:ascii="Tahoma" w:hAnsi="Tahoma" w:cs="Tahoma"/>
      <w:sz w:val="16"/>
      <w:szCs w:val="16"/>
    </w:rPr>
  </w:style>
  <w:style w:type="character" w:styleId="Forte">
    <w:name w:val="Strong"/>
    <w:qFormat/>
    <w:rsid w:val="00937F03"/>
    <w:rPr>
      <w:b/>
    </w:rPr>
  </w:style>
  <w:style w:type="paragraph" w:styleId="Cabealho">
    <w:name w:val="header"/>
    <w:basedOn w:val="Normal"/>
    <w:link w:val="CabealhoChar"/>
    <w:uiPriority w:val="99"/>
    <w:unhideWhenUsed/>
    <w:rsid w:val="00937F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37F03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4F3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038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1086</CharactersWithSpaces>
  <SharedDoc>false</SharedDoc>
  <HLinks>
    <vt:vector size="18" baseType="variant">
      <vt:variant>
        <vt:i4>196702</vt:i4>
      </vt:variant>
      <vt:variant>
        <vt:i4>6</vt:i4>
      </vt:variant>
      <vt:variant>
        <vt:i4>0</vt:i4>
      </vt:variant>
      <vt:variant>
        <vt:i4>5</vt:i4>
      </vt:variant>
      <vt:variant>
        <vt:lpwstr>http://www.elsevier.com/editors/perk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http://www.elsevier.com/ethics/home</vt:lpwstr>
      </vt:variant>
      <vt:variant>
        <vt:lpwstr/>
      </vt:variant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http://www.elsevier.com/reviewers/reviewer-guidelines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HLA_07</dc:creator>
  <cp:lastModifiedBy>Andréa Benazzi</cp:lastModifiedBy>
  <cp:revision>5</cp:revision>
  <cp:lastPrinted>2013-08-26T18:09:00Z</cp:lastPrinted>
  <dcterms:created xsi:type="dcterms:W3CDTF">2023-11-22T17:14:00Z</dcterms:created>
  <dcterms:modified xsi:type="dcterms:W3CDTF">2024-01-03T16:05:00Z</dcterms:modified>
</cp:coreProperties>
</file>